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9FC1" w14:textId="77777777" w:rsidR="00BD1C28" w:rsidRDefault="00F2146C">
      <w:pPr>
        <w:pStyle w:val="Heading1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56"/>
          <w:szCs w:val="56"/>
        </w:rPr>
        <w:t>Sky Island HOA Board Meeting Minutes</w:t>
      </w:r>
    </w:p>
    <w:tbl>
      <w:tblPr>
        <w:tblStyle w:val="a6"/>
        <w:tblW w:w="11310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120"/>
        <w:gridCol w:w="3720"/>
        <w:gridCol w:w="405"/>
        <w:gridCol w:w="120"/>
        <w:gridCol w:w="1350"/>
        <w:gridCol w:w="4005"/>
      </w:tblGrid>
      <w:tr w:rsidR="00BD1C28" w14:paraId="3F277EE3" w14:textId="77777777">
        <w:trPr>
          <w:trHeight w:val="48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6A2E601D" w14:textId="28E8028C" w:rsidR="00BD1C28" w:rsidRDefault="00F2146C">
            <w:pPr>
              <w:pStyle w:val="Heading4"/>
              <w:ind w:left="40" w:right="-1330"/>
              <w:jc w:val="left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Start w:id="2" w:name="_heading=h.1fob9te" w:colFirst="0" w:colLast="0"/>
            <w:bookmarkEnd w:id="1"/>
            <w:bookmarkEnd w:id="2"/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 </w:t>
            </w:r>
            <w:r w:rsidR="00D62D3B">
              <w:rPr>
                <w:rFonts w:ascii="Arial" w:eastAsia="Arial" w:hAnsi="Arial" w:cs="Arial"/>
              </w:rPr>
              <w:t>April 20</w:t>
            </w:r>
            <w:r w:rsidR="00052A8D">
              <w:rPr>
                <w:rFonts w:ascii="Arial" w:eastAsia="Arial" w:hAnsi="Arial" w:cs="Arial"/>
              </w:rPr>
              <w:t>, 2021</w:t>
            </w: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102A30CC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3D9ECA0A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0FB9C9DD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6581C9CC" w14:textId="77777777" w:rsidR="00BD1C28" w:rsidRDefault="00F2146C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</w:rPr>
              <w:t>PLACE</w:t>
            </w:r>
            <w:r>
              <w:rPr>
                <w:rFonts w:ascii="Arial" w:eastAsia="Arial" w:hAnsi="Arial" w:cs="Arial"/>
              </w:rPr>
              <w:t>: TED ROGERS</w:t>
            </w:r>
          </w:p>
        </w:tc>
      </w:tr>
      <w:tr w:rsidR="00BD1C28" w14:paraId="521FCBA5" w14:textId="77777777">
        <w:trPr>
          <w:trHeight w:val="220"/>
          <w:jc w:val="center"/>
        </w:trPr>
        <w:tc>
          <w:tcPr>
            <w:tcW w:w="1590" w:type="dxa"/>
            <w:tcMar>
              <w:left w:w="0" w:type="dxa"/>
            </w:tcMar>
            <w:vAlign w:val="center"/>
          </w:tcPr>
          <w:p w14:paraId="693B93E4" w14:textId="77777777" w:rsidR="00BD1C28" w:rsidRDefault="00BD1C28">
            <w:pPr>
              <w:pStyle w:val="Heading3"/>
              <w:rPr>
                <w:rFonts w:ascii="Arial" w:eastAsia="Arial" w:hAnsi="Arial" w:cs="Arial"/>
                <w:sz w:val="36"/>
                <w:szCs w:val="36"/>
              </w:rPr>
            </w:pPr>
            <w:bookmarkStart w:id="4" w:name="_heading=h.2et92p0" w:colFirst="0" w:colLast="0"/>
            <w:bookmarkEnd w:id="4"/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2DA59255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  <w:tcMar>
              <w:left w:w="0" w:type="dxa"/>
            </w:tcMar>
            <w:vAlign w:val="center"/>
          </w:tcPr>
          <w:p w14:paraId="43EB8E10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3EB5C4B8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5E489691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21C51CB5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21EB120A" w14:textId="77777777" w:rsidR="00BD1C28" w:rsidRDefault="00BD1C28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5" w:name="_heading=h.tyjcwt" w:colFirst="0" w:colLast="0"/>
            <w:bookmarkEnd w:id="5"/>
          </w:p>
        </w:tc>
      </w:tr>
      <w:tr w:rsidR="00BD1C28" w14:paraId="6A72947B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D453C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CALL TO ORDER</w:t>
            </w:r>
          </w:p>
        </w:tc>
        <w:tc>
          <w:tcPr>
            <w:tcW w:w="960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DF2A5" w14:textId="77777777" w:rsidR="00BD1C28" w:rsidRPr="00146634" w:rsidRDefault="00F214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634">
              <w:rPr>
                <w:rFonts w:ascii="Arial" w:eastAsia="Arial" w:hAnsi="Arial" w:cs="Arial"/>
                <w:sz w:val="18"/>
                <w:szCs w:val="18"/>
              </w:rPr>
              <w:t>Call to order at 6:30pm</w:t>
            </w:r>
          </w:p>
        </w:tc>
      </w:tr>
      <w:tr w:rsidR="00BD1C28" w14:paraId="2C65B1BA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B72C4B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PREVIOUS MINUTES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B0B85" w14:textId="77777777" w:rsidR="00BD1C28" w:rsidRPr="00146634" w:rsidRDefault="00BD1C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1C28" w14:paraId="0E77C565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600030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RECORDER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F4268E" w14:textId="77777777" w:rsidR="00BD1C28" w:rsidRPr="00146634" w:rsidRDefault="00F214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634">
              <w:rPr>
                <w:rFonts w:ascii="Arial" w:eastAsia="Arial" w:hAnsi="Arial" w:cs="Arial"/>
                <w:sz w:val="18"/>
                <w:szCs w:val="18"/>
              </w:rPr>
              <w:t>Mike Manley</w:t>
            </w:r>
          </w:p>
        </w:tc>
      </w:tr>
      <w:tr w:rsidR="00BD1C28" w14:paraId="0D9FC747" w14:textId="77777777">
        <w:trPr>
          <w:trHeight w:val="2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DC62D3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80CCC" w14:textId="4EE43243" w:rsidR="00BD1C28" w:rsidRPr="00146634" w:rsidRDefault="00F214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634">
              <w:rPr>
                <w:rFonts w:ascii="Arial" w:eastAsia="Arial" w:hAnsi="Arial" w:cs="Arial"/>
                <w:sz w:val="18"/>
                <w:szCs w:val="18"/>
              </w:rPr>
              <w:t xml:space="preserve">Ted Rogers, Steve Kartchner, Steve Watson, </w:t>
            </w:r>
            <w:r w:rsidR="00146634" w:rsidRPr="00146634">
              <w:rPr>
                <w:rFonts w:ascii="Arial" w:eastAsia="Arial" w:hAnsi="Arial" w:cs="Arial"/>
                <w:sz w:val="18"/>
                <w:szCs w:val="18"/>
              </w:rPr>
              <w:t>Matt Miller</w:t>
            </w:r>
            <w:r w:rsidR="00FA47CB" w:rsidRPr="0014663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D62D3B">
              <w:rPr>
                <w:rFonts w:ascii="Arial" w:eastAsia="Arial" w:hAnsi="Arial" w:cs="Arial"/>
                <w:sz w:val="18"/>
                <w:szCs w:val="18"/>
              </w:rPr>
              <w:t>Marie Miprano (TPM)</w:t>
            </w:r>
          </w:p>
        </w:tc>
      </w:tr>
      <w:tr w:rsidR="00BD1C28" w14:paraId="021C2987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ACA81D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ABSENT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A38A8" w14:textId="46CA03A7" w:rsidR="00BD1C28" w:rsidRPr="00146634" w:rsidRDefault="00D62D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 Somm (ACC)</w:t>
            </w:r>
          </w:p>
        </w:tc>
      </w:tr>
      <w:tr w:rsidR="00BD1C28" w14:paraId="04675498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71BEC4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GUESTS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02AD0" w14:textId="4D4FB84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0E563C4D" w14:textId="77777777">
        <w:trPr>
          <w:trHeight w:val="2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24F555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E47481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4EB3CC7D" w14:textId="77777777">
        <w:trPr>
          <w:trHeight w:val="360"/>
          <w:jc w:val="center"/>
        </w:trPr>
        <w:tc>
          <w:tcPr>
            <w:tcW w:w="5955" w:type="dxa"/>
            <w:gridSpan w:val="5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D541BBC" w14:textId="0BB3A2A7" w:rsidR="00BD1C28" w:rsidRDefault="00F2146C">
            <w:pPr>
              <w:pStyle w:val="Heading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</w:t>
            </w:r>
            <w:r w:rsidR="00D62D3B">
              <w:rPr>
                <w:rFonts w:ascii="Arial" w:eastAsia="Arial" w:hAnsi="Arial" w:cs="Arial"/>
                <w:b/>
              </w:rPr>
              <w:t>: Monument Update</w:t>
            </w:r>
          </w:p>
        </w:tc>
        <w:tc>
          <w:tcPr>
            <w:tcW w:w="535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EB8B2E5" w14:textId="77777777" w:rsidR="00BD1C28" w:rsidRDefault="00F2146C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PRESENTED BY: Ted Rogers</w:t>
            </w:r>
          </w:p>
        </w:tc>
      </w:tr>
      <w:tr w:rsidR="00BD1C28" w14:paraId="2D3B8A2A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B8B45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C4C9F" w14:textId="77777777" w:rsidR="00052A8D" w:rsidRPr="00D62D3B" w:rsidRDefault="00D62D3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City of Bonney Lake has approved our permit for the monument.</w:t>
            </w:r>
          </w:p>
          <w:p w14:paraId="727EF807" w14:textId="77777777" w:rsidR="00D62D3B" w:rsidRPr="00D62D3B" w:rsidRDefault="00D62D3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 plan to have the concrete footing poured in the next 1-2 weeks.</w:t>
            </w:r>
          </w:p>
          <w:p w14:paraId="5BBAEDA4" w14:textId="30905C2B" w:rsidR="00D62D3B" w:rsidRDefault="00D62D3B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Monument is on schedule to complete by the end of May 2021</w:t>
            </w:r>
          </w:p>
        </w:tc>
      </w:tr>
      <w:tr w:rsidR="00BD1C28" w14:paraId="2C731DD4" w14:textId="77777777">
        <w:trPr>
          <w:trHeight w:val="40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304213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3C46B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</w:tbl>
    <w:p w14:paraId="11735FF3" w14:textId="77777777" w:rsidR="00BD1C28" w:rsidRDefault="00BD1C28">
      <w:pPr>
        <w:rPr>
          <w:rFonts w:ascii="Arial" w:eastAsia="Arial" w:hAnsi="Arial" w:cs="Arial"/>
        </w:rPr>
      </w:pPr>
    </w:p>
    <w:p w14:paraId="1234A1F4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7"/>
        <w:tblW w:w="11235" w:type="dxa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2220"/>
        <w:gridCol w:w="3750"/>
        <w:gridCol w:w="3900"/>
      </w:tblGrid>
      <w:tr w:rsidR="00BD1C28" w14:paraId="24A6A92C" w14:textId="77777777">
        <w:trPr>
          <w:trHeight w:val="28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835DBB8" w14:textId="76BAF70E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-170" w:right="-130" w:firstLine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 </w:t>
            </w:r>
            <w:r w:rsidR="00EA3EEA">
              <w:rPr>
                <w:rFonts w:ascii="Arial" w:eastAsia="Arial" w:hAnsi="Arial" w:cs="Arial"/>
                <w:b/>
              </w:rPr>
              <w:t>View Plan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53ADFAA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EA32A9E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10AE1292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8B4B22F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83A2BD5" w14:textId="4A538A32" w:rsidR="00EA3EEA" w:rsidRPr="00D62D3B" w:rsidRDefault="00D62D3B" w:rsidP="00D62D3B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arborist created a checklist for us on replacing trees on HOA property – it was a</w:t>
            </w:r>
            <w:r w:rsidR="009332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rough first draft and we are waiting for a final draft</w:t>
            </w:r>
          </w:p>
          <w:p w14:paraId="1057BB03" w14:textId="03B70386" w:rsidR="00D62D3B" w:rsidRPr="00D62D3B" w:rsidRDefault="00D62D3B" w:rsidP="00D62D3B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HOA board will assist in putting this document together with the arborist.</w:t>
            </w:r>
          </w:p>
        </w:tc>
      </w:tr>
      <w:tr w:rsidR="00BD1C28" w14:paraId="39036753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10B3286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59DFD19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48B50FF2" w14:textId="77777777">
        <w:trPr>
          <w:trHeight w:val="4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29FA5D1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</w:p>
          <w:p w14:paraId="51A9302C" w14:textId="6AAED998" w:rsidR="00BD1C28" w:rsidRDefault="00F2146C">
            <w:pPr>
              <w:tabs>
                <w:tab w:val="left" w:pos="730"/>
                <w:tab w:val="left" w:pos="1090"/>
                <w:tab w:val="left" w:pos="1540"/>
              </w:tabs>
              <w:rPr>
                <w:b/>
              </w:rPr>
            </w:pPr>
            <w:r>
              <w:rPr>
                <w:b/>
              </w:rPr>
              <w:t>TOPIC:</w:t>
            </w:r>
            <w:r w:rsidR="00FA47CB">
              <w:rPr>
                <w:b/>
              </w:rPr>
              <w:t xml:space="preserve"> </w:t>
            </w:r>
            <w:r w:rsidR="00EA3EEA">
              <w:rPr>
                <w:b/>
              </w:rPr>
              <w:t>DIV 7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2A9DB61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951F873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5BCBB954" w14:textId="77777777">
        <w:trPr>
          <w:trHeight w:val="64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5318B48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738BF891" w14:textId="3EB97667" w:rsidR="00EA3EEA" w:rsidRPr="00146634" w:rsidRDefault="00D62D3B" w:rsidP="001466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 are still looking for guidance from a land use attorney to confirm our options.</w:t>
            </w:r>
          </w:p>
        </w:tc>
      </w:tr>
    </w:tbl>
    <w:p w14:paraId="1932CB78" w14:textId="77777777" w:rsidR="00BD1C28" w:rsidRDefault="00BD1C28">
      <w:pPr>
        <w:rPr>
          <w:rFonts w:ascii="Arial" w:eastAsia="Arial" w:hAnsi="Arial" w:cs="Arial"/>
        </w:rPr>
      </w:pPr>
    </w:p>
    <w:p w14:paraId="0CDE2327" w14:textId="77777777" w:rsidR="00BD1C28" w:rsidRDefault="00BD1C28">
      <w:pPr>
        <w:rPr>
          <w:rFonts w:ascii="Arial" w:eastAsia="Arial" w:hAnsi="Arial" w:cs="Arial"/>
        </w:rPr>
      </w:pPr>
    </w:p>
    <w:p w14:paraId="40F74B60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a"/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BD1C28" w14:paraId="007751D8" w14:textId="77777777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A13668B" w14:textId="44F4A5B3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bookmarkStart w:id="6" w:name="_Hlk66947346"/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EA3EEA">
              <w:rPr>
                <w:rFonts w:ascii="Arial" w:eastAsia="Arial" w:hAnsi="Arial" w:cs="Arial"/>
                <w:b/>
              </w:rPr>
              <w:t>Financials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551E1BA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14D6062" w14:textId="1C15D575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 </w:t>
            </w:r>
            <w:r w:rsidR="00EA3EEA">
              <w:rPr>
                <w:rFonts w:ascii="Arial" w:eastAsia="Arial" w:hAnsi="Arial" w:cs="Arial"/>
                <w:b/>
              </w:rPr>
              <w:t>Steve Kartchner</w:t>
            </w:r>
          </w:p>
        </w:tc>
      </w:tr>
      <w:tr w:rsidR="00BD1C28" w14:paraId="65AF85CD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C8B6E75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0F4B2936" w14:textId="77777777" w:rsidR="00EA3EEA" w:rsidRPr="00D62D3B" w:rsidRDefault="00D62D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We are starting to pay a lot of our vendors for work performed – causing overall balance to decrease.</w:t>
            </w:r>
          </w:p>
          <w:p w14:paraId="45C1CDD7" w14:textId="77777777" w:rsidR="00D62D3B" w:rsidRPr="00D62D3B" w:rsidRDefault="00D62D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Payments are coming up for the Arborist and Geologist.</w:t>
            </w:r>
          </w:p>
          <w:p w14:paraId="0D7F8276" w14:textId="77777777" w:rsidR="00D62D3B" w:rsidRPr="00D62D3B" w:rsidRDefault="00D62D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Taxes have been paid for the year.</w:t>
            </w:r>
          </w:p>
          <w:p w14:paraId="481EEE79" w14:textId="52EA593F" w:rsidR="00D62D3B" w:rsidRDefault="00D62D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We will be repairing portions of the swing set on the big toy at the Sky Island Park.</w:t>
            </w:r>
          </w:p>
        </w:tc>
      </w:tr>
      <w:tr w:rsidR="00BD1C28" w14:paraId="2F3D7AB9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9ACEE41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A3CF2DB" w14:textId="77777777" w:rsidR="00BD1C28" w:rsidRDefault="00BD1C2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6"/>
    </w:tbl>
    <w:p w14:paraId="6499E9C4" w14:textId="77777777" w:rsidR="00BD1C28" w:rsidRDefault="00BD1C28">
      <w:pPr>
        <w:rPr>
          <w:rFonts w:ascii="Arial" w:eastAsia="Arial" w:hAnsi="Arial" w:cs="Arial"/>
        </w:rPr>
      </w:pPr>
    </w:p>
    <w:p w14:paraId="340B4E69" w14:textId="77777777" w:rsidR="00BD1C28" w:rsidRDefault="00BD1C28"/>
    <w:tbl>
      <w:tblPr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7133CD" w14:paraId="6A4B4408" w14:textId="77777777" w:rsidTr="00DE5A21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7854A63" w14:textId="1A9C1825" w:rsidR="007133CD" w:rsidRDefault="007133CD" w:rsidP="00DE5A21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 New Business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F838C09" w14:textId="77777777" w:rsidR="007133CD" w:rsidRDefault="007133CD" w:rsidP="00DE5A2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4A00777" w14:textId="7AC69A55" w:rsidR="007133CD" w:rsidRDefault="007133CD" w:rsidP="00DE5A21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 Ted Rogers</w:t>
            </w:r>
          </w:p>
        </w:tc>
      </w:tr>
      <w:tr w:rsidR="007133CD" w14:paraId="18EBD979" w14:textId="77777777" w:rsidTr="00DE5A21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47DE502" w14:textId="77777777" w:rsidR="007133CD" w:rsidRDefault="007133CD" w:rsidP="00DE5A2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09AC7E46" w14:textId="77777777" w:rsidR="00D62D3B" w:rsidRPr="00D62D3B" w:rsidRDefault="00D62D3B" w:rsidP="00DE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All member have received a plot map for all of Sky Island</w:t>
            </w:r>
          </w:p>
          <w:p w14:paraId="2EF06DFE" w14:textId="77777777" w:rsidR="007133CD" w:rsidRPr="00D62D3B" w:rsidRDefault="00D62D3B" w:rsidP="00DE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Site reviews are happening now with TPM and notices are being sent out</w:t>
            </w:r>
            <w:r w:rsidR="007133CD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  <w:p w14:paraId="1A7F18EC" w14:textId="609872AF" w:rsidR="00D62D3B" w:rsidRDefault="00D62D3B" w:rsidP="00DE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Steve Watson is leaving the board – we will need to find a new Maintenance Monitor</w:t>
            </w:r>
          </w:p>
        </w:tc>
      </w:tr>
      <w:tr w:rsidR="007133CD" w14:paraId="332C55A8" w14:textId="77777777" w:rsidTr="00DE5A21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B02B23A" w14:textId="77777777" w:rsidR="007133CD" w:rsidRDefault="007133CD" w:rsidP="00DE5A2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17C288C" w14:textId="77777777" w:rsidR="007133CD" w:rsidRDefault="007133CD" w:rsidP="00DE5A2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0BADCD" w14:textId="77777777" w:rsidR="00BD1C28" w:rsidRDefault="00BD1C28">
      <w:pPr>
        <w:ind w:left="-450"/>
        <w:rPr>
          <w:rFonts w:ascii="Arial" w:eastAsia="Arial" w:hAnsi="Arial" w:cs="Arial"/>
          <w:b/>
          <w:sz w:val="28"/>
          <w:szCs w:val="28"/>
        </w:rPr>
      </w:pPr>
    </w:p>
    <w:p w14:paraId="7C1740F9" w14:textId="77777777" w:rsidR="00BD1C28" w:rsidRDefault="00BD1C28">
      <w:pPr>
        <w:rPr>
          <w:rFonts w:ascii="Arial" w:eastAsia="Arial" w:hAnsi="Arial" w:cs="Arial"/>
        </w:rPr>
      </w:pPr>
    </w:p>
    <w:p w14:paraId="232496CE" w14:textId="77777777" w:rsidR="00BD1C28" w:rsidRDefault="00BD1C28">
      <w:pPr>
        <w:rPr>
          <w:rFonts w:ascii="Arial" w:eastAsia="Arial" w:hAnsi="Arial" w:cs="Arial"/>
        </w:rPr>
      </w:pPr>
    </w:p>
    <w:p w14:paraId="4DBA2A89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e"/>
        <w:tblW w:w="11106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342"/>
        <w:gridCol w:w="1126"/>
        <w:gridCol w:w="8638"/>
      </w:tblGrid>
      <w:tr w:rsidR="00BD1C28" w14:paraId="6BD3B434" w14:textId="77777777">
        <w:trPr>
          <w:trHeight w:val="480"/>
        </w:trPr>
        <w:tc>
          <w:tcPr>
            <w:tcW w:w="2468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9FEB178" w14:textId="35053ADB" w:rsidR="00BD1C28" w:rsidRDefault="00F2146C">
            <w:pPr>
              <w:pStyle w:val="Heading4"/>
              <w:ind w:left="-2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 xml:space="preserve">NEXT MEETING: </w:t>
            </w:r>
            <w:r w:rsidR="005321D1">
              <w:rPr>
                <w:rFonts w:ascii="Arial" w:eastAsia="Arial" w:hAnsi="Arial" w:cs="Arial"/>
                <w:b/>
                <w:sz w:val="13"/>
                <w:szCs w:val="13"/>
              </w:rPr>
              <w:t>May 18</w:t>
            </w:r>
            <w:r w:rsidR="007133CD">
              <w:rPr>
                <w:rFonts w:ascii="Arial" w:eastAsia="Arial" w:hAnsi="Arial" w:cs="Arial"/>
                <w:b/>
                <w:sz w:val="13"/>
                <w:szCs w:val="13"/>
              </w:rPr>
              <w:t>, 2021</w:t>
            </w:r>
          </w:p>
        </w:tc>
        <w:tc>
          <w:tcPr>
            <w:tcW w:w="863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AEB316B" w14:textId="7FD76F5B" w:rsidR="00BD1C28" w:rsidRDefault="00F2146C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TIME:  6:30 PM               PLACE: </w:t>
            </w:r>
            <w:r w:rsidR="007133CD">
              <w:rPr>
                <w:rFonts w:ascii="Arial" w:eastAsia="Arial" w:hAnsi="Arial" w:cs="Arial"/>
                <w:b/>
              </w:rPr>
              <w:t>Ted Rogers</w:t>
            </w:r>
          </w:p>
        </w:tc>
      </w:tr>
      <w:tr w:rsidR="00BD1C28" w14:paraId="7380660F" w14:textId="77777777">
        <w:trPr>
          <w:trHeight w:val="2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3B52308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70DB25D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69F2A8E5" w14:textId="77777777">
        <w:trPr>
          <w:trHeight w:val="16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14:paraId="1FD84A35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ADJOURNMENT:</w:t>
            </w: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vAlign w:val="center"/>
          </w:tcPr>
          <w:p w14:paraId="47A3975D" w14:textId="1EDF5BBB" w:rsidR="00BD1C28" w:rsidRDefault="00F21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Meeting Adjourned at  </w:t>
            </w:r>
            <w:r w:rsidR="007133CD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pm</w:t>
            </w:r>
          </w:p>
        </w:tc>
      </w:tr>
      <w:tr w:rsidR="00BD1C28" w14:paraId="64654E48" w14:textId="77777777">
        <w:trPr>
          <w:trHeight w:val="38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D46386D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9EF8245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</w:tbl>
    <w:p w14:paraId="1D79095C" w14:textId="77777777" w:rsidR="00BD1C28" w:rsidRDefault="00BD1C28"/>
    <w:p w14:paraId="4768C2CC" w14:textId="77777777" w:rsidR="00BD1C28" w:rsidRDefault="00BD1C28"/>
    <w:p w14:paraId="1905E4AD" w14:textId="77777777" w:rsidR="00BD1C28" w:rsidRDefault="00BD1C28"/>
    <w:sectPr w:rsidR="00BD1C28">
      <w:pgSz w:w="12240" w:h="15840"/>
      <w:pgMar w:top="1080" w:right="1008" w:bottom="108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C65"/>
    <w:multiLevelType w:val="multilevel"/>
    <w:tmpl w:val="0D34C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483C09"/>
    <w:multiLevelType w:val="multilevel"/>
    <w:tmpl w:val="D19CF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B205C"/>
    <w:multiLevelType w:val="multilevel"/>
    <w:tmpl w:val="5EEE3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A073F54"/>
    <w:multiLevelType w:val="multilevel"/>
    <w:tmpl w:val="65F84C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A90FD9"/>
    <w:multiLevelType w:val="multilevel"/>
    <w:tmpl w:val="5CA0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28"/>
    <w:rsid w:val="00052A8D"/>
    <w:rsid w:val="00096102"/>
    <w:rsid w:val="00102465"/>
    <w:rsid w:val="00146634"/>
    <w:rsid w:val="001F4495"/>
    <w:rsid w:val="005321D1"/>
    <w:rsid w:val="007133CD"/>
    <w:rsid w:val="00933292"/>
    <w:rsid w:val="00B15C35"/>
    <w:rsid w:val="00BD1C28"/>
    <w:rsid w:val="00BF1967"/>
    <w:rsid w:val="00D62D3B"/>
    <w:rsid w:val="00EA3EEA"/>
    <w:rsid w:val="00F2146C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7786"/>
  <w15:docId w15:val="{71751E43-0F58-49B0-AD08-B9A937D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CD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small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small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jc w:val="right"/>
      <w:outlineLvl w:val="4"/>
    </w:pPr>
    <w:rPr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133CD"/>
    <w:rPr>
      <w:smallCaps/>
    </w:rPr>
  </w:style>
  <w:style w:type="character" w:customStyle="1" w:styleId="Heading5Char">
    <w:name w:val="Heading 5 Char"/>
    <w:basedOn w:val="DefaultParagraphFont"/>
    <w:link w:val="Heading5"/>
    <w:uiPriority w:val="9"/>
    <w:rsid w:val="007133CD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zexRj9qk9sS8FW8XSXAPGzffQ==">AMUW2mWdmLnIxCYNcvMZaY4iVOdMMxGaAowy4xOcUc/E7HoaGtTxbxIuG+wmx+reaN5wpQI0YcWfI9XIu1Bh+7Zi3oLoY49meBOQaY9AEekwTqWZ269ehEhg6asXvc1WzvGRpBQnjVqXZizmwugtiUUYNjG/68U4dWNM6fUUDfwJWRykJWZ1szCkn3P6DT+FarcRL+NUptBH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Manley, Mike</dc:creator>
  <cp:lastModifiedBy>Manley, Mike</cp:lastModifiedBy>
  <cp:revision>3</cp:revision>
  <dcterms:created xsi:type="dcterms:W3CDTF">2021-04-21T22:26:00Z</dcterms:created>
  <dcterms:modified xsi:type="dcterms:W3CDTF">2021-04-21T22:28:00Z</dcterms:modified>
</cp:coreProperties>
</file>